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9" w:rsidRPr="00ED08B9" w:rsidRDefault="00872936" w:rsidP="00ED08B9">
      <w:pPr>
        <w:tabs>
          <w:tab w:val="right" w:leader="dot" w:pos="8505"/>
        </w:tabs>
        <w:adjustRightInd w:val="0"/>
        <w:snapToGrid w:val="0"/>
        <w:spacing w:afterLines="50" w:after="180" w:line="480" w:lineRule="exact"/>
        <w:ind w:leftChars="-236" w:left="-566"/>
        <w:jc w:val="center"/>
        <w:textAlignment w:val="baseline"/>
        <w:rPr>
          <w:rFonts w:ascii="Times New Roman" w:eastAsia="標楷體" w:hAnsi="標楷體" w:cs="Times New Roman"/>
          <w:b/>
          <w:kern w:val="28"/>
          <w:sz w:val="36"/>
          <w:szCs w:val="20"/>
        </w:rPr>
      </w:pPr>
      <w:r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永續發展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典範獎</w:t>
      </w:r>
      <w:r w:rsidR="00ED08B9" w:rsidRPr="00ED08B9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評量表</w:t>
      </w:r>
    </w:p>
    <w:p w:rsidR="00ED08B9" w:rsidRPr="00ED08B9" w:rsidRDefault="00ED08B9" w:rsidP="00ED08B9">
      <w:pPr>
        <w:numPr>
          <w:ilvl w:val="0"/>
          <w:numId w:val="17"/>
        </w:numPr>
        <w:tabs>
          <w:tab w:val="right" w:leader="dot" w:pos="426"/>
          <w:tab w:val="left" w:pos="567"/>
        </w:tabs>
        <w:adjustRightInd w:val="0"/>
        <w:snapToGrid w:val="0"/>
        <w:spacing w:afterLines="50" w:after="180" w:line="480" w:lineRule="exact"/>
        <w:jc w:val="both"/>
        <w:textAlignment w:val="baseline"/>
        <w:rPr>
          <w:rFonts w:ascii="Times New Roman" w:eastAsia="標楷體" w:hAnsi="標楷體" w:cs="Times New Roman"/>
          <w:kern w:val="28"/>
          <w:sz w:val="28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8"/>
          <w:szCs w:val="28"/>
        </w:rPr>
        <w:t>評量內容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（請用</w:t>
      </w:r>
      <w:r w:rsidRPr="00ED08B9">
        <w:rPr>
          <w:rFonts w:ascii="Times New Roman" w:eastAsia="標楷體" w:hAnsi="標楷體" w:cs="Times New Roman" w:hint="eastAsia"/>
          <w:color w:val="FF0000"/>
          <w:kern w:val="28"/>
          <w:szCs w:val="28"/>
        </w:rPr>
        <w:t>V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勾選）</w:t>
      </w:r>
    </w:p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b/>
          <w:kern w:val="28"/>
          <w:sz w:val="22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1</w:t>
            </w:r>
            <w:r w:rsidR="00BE317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</w:t>
            </w:r>
            <w:r w:rsidR="00872936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落實永續發展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之情形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1.1</w:t>
            </w:r>
            <w:r w:rsidR="00872936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永續發展</w:t>
            </w:r>
            <w:r w:rsidR="00BE317C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規劃與執行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1.2</w:t>
            </w:r>
            <w:r w:rsidR="00872936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永續發展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評估與改善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469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22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2</w:t>
            </w:r>
            <w:r w:rsidR="00BE317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</w:t>
            </w:r>
            <w:r w:rsidR="00872936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落實永續發展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之效益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2.1</w:t>
            </w:r>
            <w:r w:rsidR="00872936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永續發展</w:t>
            </w:r>
            <w:r w:rsidR="00E04E47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實績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705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8551FC" w:rsidRPr="00BE317C" w:rsidRDefault="008551FC" w:rsidP="00BE317C">
      <w:pPr>
        <w:tabs>
          <w:tab w:val="right" w:leader="dot" w:pos="8505"/>
        </w:tabs>
        <w:snapToGrid w:val="0"/>
        <w:spacing w:line="240" w:lineRule="atLeast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</w:p>
    <w:sectPr w:rsidR="008551FC" w:rsidRPr="00BE317C" w:rsidSect="00ED0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F0" w:rsidRDefault="00144CF0" w:rsidP="00691638">
      <w:r>
        <w:separator/>
      </w:r>
    </w:p>
  </w:endnote>
  <w:endnote w:type="continuationSeparator" w:id="0">
    <w:p w:rsidR="00144CF0" w:rsidRDefault="00144CF0" w:rsidP="006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F0" w:rsidRDefault="00144CF0" w:rsidP="00691638">
      <w:r>
        <w:separator/>
      </w:r>
    </w:p>
  </w:footnote>
  <w:footnote w:type="continuationSeparator" w:id="0">
    <w:p w:rsidR="00144CF0" w:rsidRDefault="00144CF0" w:rsidP="0069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3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A383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C6B5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4C320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B0FA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81751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DF603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BF042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136CAF"/>
    <w:multiLevelType w:val="hybridMultilevel"/>
    <w:tmpl w:val="C07E4B92"/>
    <w:lvl w:ilvl="0" w:tplc="B1326E92">
      <w:start w:val="1"/>
      <w:numFmt w:val="taiwaneseCountingThousand"/>
      <w:lvlText w:val="%1、"/>
      <w:lvlJc w:val="left"/>
      <w:pPr>
        <w:ind w:left="394" w:hanging="48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9">
    <w:nsid w:val="3EF61195"/>
    <w:multiLevelType w:val="hybridMultilevel"/>
    <w:tmpl w:val="7BE81340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E12622E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AC75B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A72A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ED110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C57937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8672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2D78A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E147F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9"/>
    <w:rsid w:val="00144CF0"/>
    <w:rsid w:val="00494F38"/>
    <w:rsid w:val="004F2786"/>
    <w:rsid w:val="005C591D"/>
    <w:rsid w:val="00691638"/>
    <w:rsid w:val="008551FC"/>
    <w:rsid w:val="00872936"/>
    <w:rsid w:val="008A0CC4"/>
    <w:rsid w:val="00B07FDD"/>
    <w:rsid w:val="00B16FE6"/>
    <w:rsid w:val="00BE317C"/>
    <w:rsid w:val="00E04E47"/>
    <w:rsid w:val="00ED08B9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CPC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2</cp:revision>
  <dcterms:created xsi:type="dcterms:W3CDTF">2017-03-10T06:23:00Z</dcterms:created>
  <dcterms:modified xsi:type="dcterms:W3CDTF">2017-03-10T06:23:00Z</dcterms:modified>
</cp:coreProperties>
</file>